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B9" w:rsidRDefault="00AA043E">
      <w:pPr>
        <w:pStyle w:val="berschrift1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187.05pt;margin-top:.2pt;width:346.3pt;height:148.8pt;z-index:-1;visibility:visible;mso-wrap-style:non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wrapcoords="-47 -109 -47 21600 21647 21600 21647 -109 -47 -109" filled="f">
            <v:textbox style="mso-fit-shape-to-text:t">
              <w:txbxContent>
                <w:p w:rsidR="0094241E" w:rsidRDefault="0094241E">
                  <w:r w:rsidRPr="0094241E">
                    <w:fldChar w:fldCharType="begin"/>
                  </w:r>
                  <w:r w:rsidRPr="0094241E">
                    <w:instrText xml:space="preserve"> INCLUDEPICTURE "https://upload.wikimedia.org/wikipedia/commons/3/3c/Wiesental-schopfheim.jpg" \* MERGEFORMATINET </w:instrText>
                  </w:r>
                  <w:r w:rsidRPr="0094241E">
                    <w:fldChar w:fldCharType="separate"/>
                  </w:r>
                  <w:r w:rsidR="00837C42">
                    <w:fldChar w:fldCharType="begin"/>
                  </w:r>
                  <w:r w:rsidR="00837C42">
                    <w:instrText xml:space="preserve"> INCLUDEPICTURE  "https://upload.wikimedia.org/wikipedia/commons/3/3c/Wiesental-schopfheim.jpg" \* MERGEFORMATINET </w:instrText>
                  </w:r>
                  <w:r w:rsidR="00837C42">
                    <w:fldChar w:fldCharType="separate"/>
                  </w:r>
                  <w:r w:rsidR="00380044">
                    <w:fldChar w:fldCharType="begin"/>
                  </w:r>
                  <w:r w:rsidR="00380044">
                    <w:instrText xml:space="preserve"> INCLUDEPICTURE  "https://upload.wikimedia.org/wikipedia/commons/3/3c/Wiesental-schopfheim.jpg" \* MERGEFORMATINET </w:instrText>
                  </w:r>
                  <w:r w:rsidR="00380044">
                    <w:fldChar w:fldCharType="separate"/>
                  </w:r>
                  <w:r w:rsidR="007C60B9">
                    <w:fldChar w:fldCharType="begin"/>
                  </w:r>
                  <w:r w:rsidR="007C60B9">
                    <w:instrText xml:space="preserve"> INCLUDEPICTURE  "https://upload.wikimedia.org/wikipedia/commons/3/3c/Wiesental-schopfheim.jpg" \* MERGEFORMATINET </w:instrText>
                  </w:r>
                  <w:r w:rsidR="007C60B9">
                    <w:fldChar w:fldCharType="separate"/>
                  </w:r>
                  <w:r w:rsidR="00AA043E">
                    <w:fldChar w:fldCharType="begin"/>
                  </w:r>
                  <w:r w:rsidR="00AA043E">
                    <w:instrText xml:space="preserve"> </w:instrText>
                  </w:r>
                  <w:r w:rsidR="00AA043E">
                    <w:instrText>INCLUDEPICTURE  "https://</w:instrText>
                  </w:r>
                  <w:r w:rsidR="00AA043E">
                    <w:instrText>upload.wikimedia.org/wikipedia/commons/3/3c/Wiesental-schopfheim.jpg" \* MERGEFORMATINET</w:instrText>
                  </w:r>
                  <w:r w:rsidR="00AA043E">
                    <w:instrText xml:space="preserve"> </w:instrText>
                  </w:r>
                  <w:r w:rsidR="00AA043E">
                    <w:fldChar w:fldCharType="separate"/>
                  </w:r>
                  <w:r w:rsidR="00AA043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Bildergebnis" style="width:331.2pt;height:140.75pt">
                        <v:imagedata r:id="rId5" r:href="rId6"/>
                      </v:shape>
                    </w:pict>
                  </w:r>
                  <w:r w:rsidR="00AA043E">
                    <w:fldChar w:fldCharType="end"/>
                  </w:r>
                  <w:r w:rsidR="007C60B9">
                    <w:fldChar w:fldCharType="end"/>
                  </w:r>
                  <w:r w:rsidR="00380044">
                    <w:fldChar w:fldCharType="end"/>
                  </w:r>
                  <w:r w:rsidR="00837C42">
                    <w:fldChar w:fldCharType="end"/>
                  </w:r>
                  <w:r w:rsidRPr="0094241E">
                    <w:fldChar w:fldCharType="end"/>
                  </w:r>
                </w:p>
              </w:txbxContent>
            </v:textbox>
            <w10:wrap type="tight"/>
          </v:shape>
        </w:pict>
      </w:r>
      <w:r w:rsidR="005B6590" w:rsidRPr="007C60B9">
        <w:rPr>
          <w:sz w:val="36"/>
          <w:szCs w:val="36"/>
        </w:rPr>
        <w:t xml:space="preserve">Radtour am </w:t>
      </w:r>
    </w:p>
    <w:p w:rsidR="007C60B9" w:rsidRDefault="008C7682">
      <w:pPr>
        <w:pStyle w:val="berschrift1"/>
        <w:rPr>
          <w:sz w:val="36"/>
          <w:szCs w:val="36"/>
        </w:rPr>
      </w:pPr>
      <w:r w:rsidRPr="007C60B9">
        <w:rPr>
          <w:sz w:val="36"/>
          <w:szCs w:val="36"/>
        </w:rPr>
        <w:t>3</w:t>
      </w:r>
      <w:r w:rsidR="005A5626" w:rsidRPr="007C60B9">
        <w:rPr>
          <w:sz w:val="36"/>
          <w:szCs w:val="36"/>
        </w:rPr>
        <w:t>0</w:t>
      </w:r>
      <w:r w:rsidR="005B6590" w:rsidRPr="007C60B9">
        <w:rPr>
          <w:sz w:val="36"/>
          <w:szCs w:val="36"/>
        </w:rPr>
        <w:t xml:space="preserve">. </w:t>
      </w:r>
      <w:r w:rsidR="00836192" w:rsidRPr="007C60B9">
        <w:rPr>
          <w:sz w:val="36"/>
          <w:szCs w:val="36"/>
        </w:rPr>
        <w:t>Mai</w:t>
      </w:r>
      <w:r w:rsidR="005B6590" w:rsidRPr="007C60B9">
        <w:rPr>
          <w:sz w:val="36"/>
          <w:szCs w:val="36"/>
        </w:rPr>
        <w:t xml:space="preserve"> 201</w:t>
      </w:r>
      <w:r w:rsidRPr="007C60B9">
        <w:rPr>
          <w:sz w:val="36"/>
          <w:szCs w:val="36"/>
        </w:rPr>
        <w:t>9</w:t>
      </w:r>
      <w:r w:rsidR="005B6590" w:rsidRPr="007C60B9">
        <w:rPr>
          <w:sz w:val="36"/>
          <w:szCs w:val="36"/>
        </w:rPr>
        <w:t xml:space="preserve"> </w:t>
      </w:r>
    </w:p>
    <w:p w:rsidR="005B6590" w:rsidRPr="007C60B9" w:rsidRDefault="005A5626">
      <w:pPr>
        <w:pStyle w:val="berschrift1"/>
        <w:rPr>
          <w:sz w:val="36"/>
          <w:szCs w:val="36"/>
        </w:rPr>
      </w:pPr>
      <w:r w:rsidRPr="007C60B9">
        <w:rPr>
          <w:sz w:val="36"/>
          <w:szCs w:val="36"/>
        </w:rPr>
        <w:t xml:space="preserve">durchs </w:t>
      </w:r>
      <w:proofErr w:type="spellStart"/>
      <w:r w:rsidR="008C7682" w:rsidRPr="007C60B9">
        <w:rPr>
          <w:sz w:val="36"/>
          <w:szCs w:val="36"/>
        </w:rPr>
        <w:t>Dreisam</w:t>
      </w:r>
      <w:r w:rsidRPr="007C60B9">
        <w:rPr>
          <w:sz w:val="36"/>
          <w:szCs w:val="36"/>
        </w:rPr>
        <w:t>tal</w:t>
      </w:r>
      <w:proofErr w:type="spellEnd"/>
      <w:r w:rsidR="005B6590" w:rsidRPr="007C60B9">
        <w:rPr>
          <w:sz w:val="36"/>
          <w:szCs w:val="36"/>
        </w:rPr>
        <w:t xml:space="preserve"> </w:t>
      </w:r>
    </w:p>
    <w:p w:rsidR="0094241E" w:rsidRPr="00AA043E" w:rsidRDefault="0094241E">
      <w:pPr>
        <w:tabs>
          <w:tab w:val="left" w:pos="2340"/>
        </w:tabs>
        <w:rPr>
          <w:b/>
          <w:bCs/>
          <w:sz w:val="32"/>
          <w:szCs w:val="32"/>
        </w:rPr>
      </w:pPr>
    </w:p>
    <w:p w:rsidR="005B6590" w:rsidRPr="007C60B9" w:rsidRDefault="008C7682">
      <w:pPr>
        <w:tabs>
          <w:tab w:val="left" w:pos="2340"/>
        </w:tabs>
        <w:rPr>
          <w:b/>
          <w:bCs/>
          <w:sz w:val="28"/>
          <w:szCs w:val="28"/>
        </w:rPr>
      </w:pPr>
      <w:r w:rsidRPr="007C60B9">
        <w:rPr>
          <w:b/>
          <w:bCs/>
          <w:sz w:val="28"/>
          <w:szCs w:val="28"/>
        </w:rPr>
        <w:t>1.</w:t>
      </w:r>
      <w:r w:rsidR="005B6590" w:rsidRPr="007C60B9">
        <w:rPr>
          <w:b/>
          <w:bCs/>
          <w:sz w:val="28"/>
          <w:szCs w:val="28"/>
        </w:rPr>
        <w:t>Treffpunkt:</w:t>
      </w:r>
    </w:p>
    <w:p w:rsidR="005B6590" w:rsidRPr="004F656B" w:rsidRDefault="008C7682">
      <w:pPr>
        <w:tabs>
          <w:tab w:val="left" w:pos="2340"/>
        </w:tabs>
      </w:pPr>
      <w:r w:rsidRPr="004F656B">
        <w:t>10.0</w:t>
      </w:r>
      <w:r w:rsidR="00836192" w:rsidRPr="004F656B">
        <w:t>0</w:t>
      </w:r>
      <w:r w:rsidR="005B6590" w:rsidRPr="004F656B">
        <w:t xml:space="preserve"> Uhr am </w:t>
      </w:r>
      <w:r w:rsidRPr="004F656B">
        <w:t xml:space="preserve">Casino des Uni-Klinikums in der </w:t>
      </w:r>
      <w:proofErr w:type="spellStart"/>
      <w:r w:rsidRPr="004F656B">
        <w:t>Kilianstraße</w:t>
      </w:r>
      <w:proofErr w:type="spellEnd"/>
    </w:p>
    <w:p w:rsidR="005B6590" w:rsidRPr="004F656B" w:rsidRDefault="005B6590">
      <w:pPr>
        <w:tabs>
          <w:tab w:val="left" w:pos="2340"/>
        </w:tabs>
      </w:pPr>
    </w:p>
    <w:p w:rsidR="008C7682" w:rsidRPr="007C60B9" w:rsidRDefault="008C7682">
      <w:pPr>
        <w:pStyle w:val="berschrift3"/>
        <w:ind w:left="1701" w:hanging="1701"/>
        <w:rPr>
          <w:sz w:val="28"/>
          <w:szCs w:val="28"/>
        </w:rPr>
      </w:pPr>
      <w:r w:rsidRPr="007C60B9">
        <w:rPr>
          <w:sz w:val="28"/>
          <w:szCs w:val="28"/>
        </w:rPr>
        <w:t>2.Treffpunkt</w:t>
      </w:r>
      <w:r w:rsidR="00AA043E">
        <w:rPr>
          <w:sz w:val="28"/>
          <w:szCs w:val="28"/>
        </w:rPr>
        <w:t>:</w:t>
      </w:r>
    </w:p>
    <w:p w:rsidR="008C7682" w:rsidRPr="004F656B" w:rsidRDefault="007C60B9" w:rsidP="008C7682">
      <w:r>
        <w:t>10.40</w:t>
      </w:r>
      <w:r w:rsidR="008C7682" w:rsidRPr="004F656B">
        <w:t xml:space="preserve"> Uhr am Wiehre-Bahnhof</w:t>
      </w:r>
    </w:p>
    <w:p w:rsidR="008C7682" w:rsidRPr="004F656B" w:rsidRDefault="008C7682">
      <w:pPr>
        <w:pStyle w:val="berschrift3"/>
        <w:ind w:left="1701" w:hanging="1701"/>
        <w:rPr>
          <w:szCs w:val="24"/>
        </w:rPr>
      </w:pPr>
    </w:p>
    <w:p w:rsidR="008C7682" w:rsidRDefault="008C7682">
      <w:pPr>
        <w:tabs>
          <w:tab w:val="left" w:pos="2340"/>
        </w:tabs>
        <w:rPr>
          <w:b/>
          <w:bCs/>
        </w:rPr>
      </w:pPr>
    </w:p>
    <w:p w:rsidR="005B6590" w:rsidRPr="007C60B9" w:rsidRDefault="005B6590">
      <w:pPr>
        <w:tabs>
          <w:tab w:val="left" w:pos="2340"/>
        </w:tabs>
        <w:rPr>
          <w:b/>
          <w:bCs/>
          <w:sz w:val="28"/>
          <w:szCs w:val="28"/>
        </w:rPr>
      </w:pPr>
      <w:r w:rsidRPr="007C60B9">
        <w:rPr>
          <w:b/>
          <w:bCs/>
          <w:sz w:val="28"/>
          <w:szCs w:val="28"/>
        </w:rPr>
        <w:t>Wegstrecke:</w:t>
      </w:r>
    </w:p>
    <w:p w:rsidR="00AA043E" w:rsidRDefault="00836192" w:rsidP="00C63662">
      <w:pPr>
        <w:tabs>
          <w:tab w:val="left" w:pos="2340"/>
        </w:tabs>
      </w:pPr>
      <w:r w:rsidRPr="004F656B">
        <w:t xml:space="preserve">Vom </w:t>
      </w:r>
      <w:r w:rsidR="008C7682" w:rsidRPr="004F656B">
        <w:t>Uni-Casino</w:t>
      </w:r>
      <w:r w:rsidR="005A5626" w:rsidRPr="004F656B">
        <w:t xml:space="preserve"> (10.0</w:t>
      </w:r>
      <w:r w:rsidR="005B6590" w:rsidRPr="004F656B">
        <w:t xml:space="preserve">0 Uhr) radeln wir </w:t>
      </w:r>
      <w:r w:rsidR="001D36D4" w:rsidRPr="004F656B">
        <w:t>auf dem FR 2</w:t>
      </w:r>
      <w:r w:rsidR="005A5626" w:rsidRPr="004F656B">
        <w:t xml:space="preserve"> </w:t>
      </w:r>
      <w:r w:rsidR="001D36D4" w:rsidRPr="004F656B">
        <w:t>entlang der Güterbahn</w:t>
      </w:r>
      <w:r w:rsidR="005A5626" w:rsidRPr="004F656B">
        <w:t xml:space="preserve">trasse </w:t>
      </w:r>
      <w:r w:rsidR="001D36D4" w:rsidRPr="004F656B">
        <w:t xml:space="preserve">bis zur </w:t>
      </w:r>
      <w:proofErr w:type="spellStart"/>
      <w:r w:rsidR="001D36D4" w:rsidRPr="004F656B">
        <w:t>Dreisam</w:t>
      </w:r>
      <w:proofErr w:type="spellEnd"/>
      <w:r w:rsidR="001D36D4" w:rsidRPr="004F656B">
        <w:t xml:space="preserve">. Dort wechseln wir auf den FR 1 den wir an der neuen Kronenbrücke wieder verlassen. Durch die Goethestraße geht s weiter über die </w:t>
      </w:r>
      <w:proofErr w:type="spellStart"/>
      <w:r w:rsidR="001D36D4" w:rsidRPr="004F656B">
        <w:t>Lorettostraße</w:t>
      </w:r>
      <w:proofErr w:type="spellEnd"/>
      <w:r w:rsidR="001D36D4" w:rsidRPr="004F656B">
        <w:t xml:space="preserve"> </w:t>
      </w:r>
      <w:r w:rsidR="00837C42" w:rsidRPr="004F656B">
        <w:t>hinweg in</w:t>
      </w:r>
      <w:r w:rsidR="001D36D4" w:rsidRPr="004F656B">
        <w:t xml:space="preserve"> die </w:t>
      </w:r>
      <w:proofErr w:type="spellStart"/>
      <w:r w:rsidR="001D36D4" w:rsidRPr="004F656B">
        <w:t>Schwaighofstraße</w:t>
      </w:r>
      <w:proofErr w:type="spellEnd"/>
      <w:r w:rsidR="001D36D4" w:rsidRPr="004F656B">
        <w:t xml:space="preserve"> hinein. Jetzt müssen wir nur noch die </w:t>
      </w:r>
      <w:proofErr w:type="spellStart"/>
      <w:r w:rsidR="001D36D4" w:rsidRPr="004F656B">
        <w:t>Günterstalstraße</w:t>
      </w:r>
      <w:proofErr w:type="spellEnd"/>
      <w:r w:rsidR="001D36D4" w:rsidRPr="004F656B">
        <w:t xml:space="preserve"> queren und schon sind wir am Wiehre-Bahnhof</w:t>
      </w:r>
      <w:r w:rsidR="00180134" w:rsidRPr="004F656B">
        <w:t xml:space="preserve"> (6 km, 10.30 Uhr)</w:t>
      </w:r>
      <w:r w:rsidR="001D36D4" w:rsidRPr="004F656B">
        <w:t xml:space="preserve">. Dort nehmen wir die restlichen Radler auf. </w:t>
      </w:r>
    </w:p>
    <w:p w:rsidR="00AA043E" w:rsidRDefault="00AA043E" w:rsidP="00C63662">
      <w:pPr>
        <w:tabs>
          <w:tab w:val="left" w:pos="2340"/>
        </w:tabs>
      </w:pPr>
    </w:p>
    <w:p w:rsidR="004F656B" w:rsidRDefault="001D36D4" w:rsidP="00C63662">
      <w:pPr>
        <w:tabs>
          <w:tab w:val="left" w:pos="2340"/>
        </w:tabs>
      </w:pPr>
      <w:r w:rsidRPr="004F656B">
        <w:t>Jetzt geht es ständig geradeaus, bis wir bald den Schützenallee</w:t>
      </w:r>
      <w:r w:rsidR="00AA043E">
        <w:t>tunnel erreichen. Entlang der B </w:t>
      </w:r>
      <w:r w:rsidRPr="004F656B">
        <w:t xml:space="preserve">31 </w:t>
      </w:r>
      <w:r w:rsidR="00C63662" w:rsidRPr="004F656B">
        <w:t xml:space="preserve">gelangen wir bald nach Kirchzarten. </w:t>
      </w:r>
      <w:r w:rsidR="00AA043E">
        <w:t xml:space="preserve">Der Ort </w:t>
      </w:r>
      <w:proofErr w:type="spellStart"/>
      <w:r w:rsidR="00C63662" w:rsidRPr="004F656B">
        <w:t>Dietenbach</w:t>
      </w:r>
      <w:proofErr w:type="spellEnd"/>
      <w:r w:rsidR="00C63662" w:rsidRPr="004F656B">
        <w:t xml:space="preserve"> </w:t>
      </w:r>
      <w:r w:rsidR="00180134" w:rsidRPr="004F656B">
        <w:t xml:space="preserve">(15 km, 11.10 Uhr) </w:t>
      </w:r>
      <w:r w:rsidR="00C63662" w:rsidRPr="004F656B">
        <w:t xml:space="preserve">und das </w:t>
      </w:r>
      <w:proofErr w:type="spellStart"/>
      <w:r w:rsidR="00C63662" w:rsidRPr="004F656B">
        <w:t>Geroldstal</w:t>
      </w:r>
      <w:proofErr w:type="spellEnd"/>
      <w:r w:rsidR="00C63662" w:rsidRPr="004F656B">
        <w:t xml:space="preserve"> sind die wei</w:t>
      </w:r>
      <w:r w:rsidR="00837C42" w:rsidRPr="004F656B">
        <w:t>t</w:t>
      </w:r>
      <w:r w:rsidR="00C63662" w:rsidRPr="004F656B">
        <w:t xml:space="preserve">eren Stationen bis wir bald in </w:t>
      </w:r>
      <w:proofErr w:type="spellStart"/>
      <w:r w:rsidR="00C63662" w:rsidRPr="004F656B">
        <w:t>Oberried</w:t>
      </w:r>
      <w:proofErr w:type="spellEnd"/>
      <w:r w:rsidR="0091166E" w:rsidRPr="004F656B">
        <w:t xml:space="preserve"> (</w:t>
      </w:r>
      <w:r w:rsidR="00180134" w:rsidRPr="004F656B">
        <w:t>20 km, 12 Uhr)</w:t>
      </w:r>
      <w:r w:rsidR="00C63662" w:rsidRPr="004F656B">
        <w:t xml:space="preserve"> landen. </w:t>
      </w:r>
      <w:r w:rsidR="004F656B">
        <w:t>Ü</w:t>
      </w:r>
      <w:r w:rsidR="00C63662" w:rsidRPr="004F656B">
        <w:t>ber Kirchzarten, Burg</w:t>
      </w:r>
      <w:r w:rsidR="0091166E" w:rsidRPr="004F656B">
        <w:t xml:space="preserve"> (27 km, </w:t>
      </w:r>
      <w:r w:rsidR="004F656B">
        <w:t>12.30</w:t>
      </w:r>
      <w:r w:rsidR="0091166E" w:rsidRPr="004F656B">
        <w:t xml:space="preserve"> Uhr)</w:t>
      </w:r>
      <w:r w:rsidR="004F656B">
        <w:t xml:space="preserve"> und</w:t>
      </w:r>
      <w:r w:rsidR="00C63662" w:rsidRPr="004F656B">
        <w:t xml:space="preserve"> Oberbirken </w:t>
      </w:r>
      <w:r w:rsidR="004F656B">
        <w:t xml:space="preserve">erreichen wir bald </w:t>
      </w:r>
      <w:r w:rsidR="00C63662" w:rsidRPr="004F656B">
        <w:t>Stegen</w:t>
      </w:r>
      <w:r w:rsidR="0091166E" w:rsidRPr="004F656B">
        <w:t xml:space="preserve"> (31 km, </w:t>
      </w:r>
      <w:r w:rsidR="004F656B">
        <w:t>13</w:t>
      </w:r>
      <w:r w:rsidR="0091166E" w:rsidRPr="004F656B">
        <w:t xml:space="preserve"> Uhr)</w:t>
      </w:r>
      <w:r w:rsidR="004F656B">
        <w:t>.</w:t>
      </w:r>
      <w:r w:rsidR="00C63662" w:rsidRPr="004F656B">
        <w:t xml:space="preserve"> </w:t>
      </w:r>
      <w:r w:rsidR="004F656B" w:rsidRPr="004F656B">
        <w:t>Dort am Festplatz „</w:t>
      </w:r>
      <w:proofErr w:type="spellStart"/>
      <w:r w:rsidR="004F656B">
        <w:t>Wittental</w:t>
      </w:r>
      <w:proofErr w:type="spellEnd"/>
      <w:r w:rsidR="004F656B">
        <w:t>“</w:t>
      </w:r>
      <w:r w:rsidR="004F656B" w:rsidRPr="004F656B">
        <w:t xml:space="preserve"> veranstaltet die Freiwillige Feuerwehr </w:t>
      </w:r>
      <w:r w:rsidR="00AA043E">
        <w:t xml:space="preserve">Stegen </w:t>
      </w:r>
      <w:r w:rsidR="004F656B" w:rsidRPr="004F656B">
        <w:t>einen Vatertagshock</w:t>
      </w:r>
      <w:r w:rsidR="004F656B">
        <w:t>, den wir zur Einkehr nutzen</w:t>
      </w:r>
      <w:r w:rsidR="004F656B" w:rsidRPr="004F656B">
        <w:t xml:space="preserve">. </w:t>
      </w:r>
    </w:p>
    <w:p w:rsidR="004F656B" w:rsidRDefault="004F656B" w:rsidP="00C63662">
      <w:pPr>
        <w:tabs>
          <w:tab w:val="left" w:pos="2340"/>
        </w:tabs>
      </w:pPr>
    </w:p>
    <w:p w:rsidR="005B6590" w:rsidRPr="004F656B" w:rsidRDefault="004F656B" w:rsidP="00C63662">
      <w:pPr>
        <w:tabs>
          <w:tab w:val="left" w:pos="2340"/>
        </w:tabs>
        <w:rPr>
          <w:rFonts w:cs="Arial"/>
        </w:rPr>
      </w:pPr>
      <w:r w:rsidRPr="004F656B">
        <w:t xml:space="preserve">Nach einer Pause von </w:t>
      </w:r>
      <w:proofErr w:type="spellStart"/>
      <w:r w:rsidRPr="004F656B">
        <w:t>ca</w:t>
      </w:r>
      <w:proofErr w:type="spellEnd"/>
      <w:r w:rsidRPr="004F656B">
        <w:t xml:space="preserve"> 1 ½ Stunden wollen wir den Hock wieder verlassen </w:t>
      </w:r>
      <w:r>
        <w:t xml:space="preserve">und </w:t>
      </w:r>
      <w:r w:rsidR="00C63662" w:rsidRPr="004F656B">
        <w:t xml:space="preserve">die Heimfahrt antreten. Bald sind wir wieder in Ebnet </w:t>
      </w:r>
      <w:r w:rsidR="0091166E" w:rsidRPr="004F656B">
        <w:t xml:space="preserve">(36 km, 15.10 Uhr) </w:t>
      </w:r>
      <w:r w:rsidR="00C63662" w:rsidRPr="004F656B">
        <w:t xml:space="preserve">und erreichen wieder an der </w:t>
      </w:r>
      <w:proofErr w:type="spellStart"/>
      <w:r w:rsidR="00C63662" w:rsidRPr="004F656B">
        <w:t>Dreisam</w:t>
      </w:r>
      <w:proofErr w:type="spellEnd"/>
      <w:r w:rsidR="00C63662" w:rsidRPr="004F656B">
        <w:t xml:space="preserve"> den FR1. Diesen verlassen wir an der Fabrikstraße </w:t>
      </w:r>
      <w:r w:rsidR="0091166E" w:rsidRPr="004F656B">
        <w:t xml:space="preserve">(40 km, 15.30 Uhr) </w:t>
      </w:r>
      <w:r w:rsidR="00C63662" w:rsidRPr="004F656B">
        <w:t xml:space="preserve">und entlang dem </w:t>
      </w:r>
      <w:proofErr w:type="spellStart"/>
      <w:r w:rsidR="00C63662" w:rsidRPr="004F656B">
        <w:t>Schloßbergring</w:t>
      </w:r>
      <w:proofErr w:type="spellEnd"/>
      <w:r w:rsidR="00C63662" w:rsidRPr="004F656B">
        <w:t xml:space="preserve"> und der Mozartstraße radeln wir bald </w:t>
      </w:r>
      <w:r w:rsidR="00837C42" w:rsidRPr="004F656B">
        <w:t>w</w:t>
      </w:r>
      <w:r w:rsidR="00C63662" w:rsidRPr="004F656B">
        <w:t xml:space="preserve">ieder Zähringen </w:t>
      </w:r>
      <w:r w:rsidR="0091166E" w:rsidRPr="004F656B">
        <w:t xml:space="preserve">(45 km) </w:t>
      </w:r>
      <w:r w:rsidR="00C63662" w:rsidRPr="004F656B">
        <w:t>entgegen. Dor</w:t>
      </w:r>
      <w:r>
        <w:t>t ankommen werden wir etwa um 16.30</w:t>
      </w:r>
      <w:r w:rsidR="00C63662" w:rsidRPr="004F656B">
        <w:t xml:space="preserve"> Uhr.</w:t>
      </w:r>
      <w:r w:rsidR="00AA043E">
        <w:t xml:space="preserve"> Ob wir dann noch einen </w:t>
      </w:r>
      <w:proofErr w:type="spellStart"/>
      <w:r w:rsidR="00AA043E">
        <w:t>Abschluß</w:t>
      </w:r>
      <w:proofErr w:type="spellEnd"/>
      <w:r w:rsidR="00AA043E">
        <w:t xml:space="preserve"> machen, überlassen wir dem Wetter und der Lust der </w:t>
      </w:r>
      <w:proofErr w:type="spellStart"/>
      <w:r w:rsidR="00AA043E">
        <w:t>Radlertruppe</w:t>
      </w:r>
      <w:proofErr w:type="spellEnd"/>
      <w:r w:rsidR="00AA043E">
        <w:t>.</w:t>
      </w:r>
    </w:p>
    <w:p w:rsidR="00525A09" w:rsidRPr="004F656B" w:rsidRDefault="00525A09">
      <w:pPr>
        <w:tabs>
          <w:tab w:val="left" w:pos="2340"/>
        </w:tabs>
        <w:rPr>
          <w:b/>
          <w:bCs/>
        </w:rPr>
      </w:pPr>
    </w:p>
    <w:p w:rsidR="005B6590" w:rsidRPr="007C60B9" w:rsidRDefault="005B6590">
      <w:pPr>
        <w:tabs>
          <w:tab w:val="left" w:pos="2340"/>
        </w:tabs>
        <w:rPr>
          <w:b/>
          <w:bCs/>
          <w:sz w:val="28"/>
          <w:szCs w:val="28"/>
        </w:rPr>
      </w:pPr>
      <w:r w:rsidRPr="007C60B9">
        <w:rPr>
          <w:b/>
          <w:bCs/>
          <w:sz w:val="28"/>
          <w:szCs w:val="28"/>
        </w:rPr>
        <w:t>Strecke:</w:t>
      </w:r>
    </w:p>
    <w:p w:rsidR="005B6590" w:rsidRPr="004F656B" w:rsidRDefault="0091166E">
      <w:pPr>
        <w:tabs>
          <w:tab w:val="left" w:pos="2340"/>
        </w:tabs>
      </w:pPr>
      <w:r w:rsidRPr="004F656B">
        <w:t xml:space="preserve">Bei einer Länge von </w:t>
      </w:r>
      <w:proofErr w:type="spellStart"/>
      <w:r w:rsidRPr="004F656B">
        <w:t>ca</w:t>
      </w:r>
      <w:proofErr w:type="spellEnd"/>
      <w:r w:rsidRPr="004F656B">
        <w:t xml:space="preserve"> 45</w:t>
      </w:r>
      <w:r w:rsidR="00383101" w:rsidRPr="004F656B">
        <w:t xml:space="preserve"> km geht</w:t>
      </w:r>
      <w:r w:rsidR="005B6590" w:rsidRPr="004F656B">
        <w:t xml:space="preserve"> unsere Strecke </w:t>
      </w:r>
      <w:r w:rsidR="00380044" w:rsidRPr="004F656B">
        <w:t xml:space="preserve">anfänglich immer </w:t>
      </w:r>
      <w:r w:rsidR="00AA043E">
        <w:t>ganz leicht bergauf (</w:t>
      </w:r>
      <w:proofErr w:type="spellStart"/>
      <w:r w:rsidR="00AA043E">
        <w:t>ca</w:t>
      </w:r>
      <w:proofErr w:type="spellEnd"/>
      <w:r w:rsidR="00AA043E">
        <w:t> 200 </w:t>
      </w:r>
      <w:r w:rsidR="00380044" w:rsidRPr="004F656B">
        <w:t xml:space="preserve">hm) und fällt </w:t>
      </w:r>
      <w:r w:rsidR="00383101" w:rsidRPr="004F656B">
        <w:t xml:space="preserve"> ab </w:t>
      </w:r>
      <w:proofErr w:type="spellStart"/>
      <w:r w:rsidR="00380044" w:rsidRPr="004F656B">
        <w:t>Oberried</w:t>
      </w:r>
      <w:proofErr w:type="spellEnd"/>
      <w:r w:rsidR="00380044" w:rsidRPr="004F656B">
        <w:t xml:space="preserve"> wieder </w:t>
      </w:r>
      <w:r w:rsidR="00AA043E">
        <w:t xml:space="preserve">allmählich </w:t>
      </w:r>
      <w:r w:rsidR="00380044" w:rsidRPr="004F656B">
        <w:t>um den gleichen Betrag ab.</w:t>
      </w:r>
      <w:r w:rsidR="00AA043E">
        <w:t xml:space="preserve"> Die Route ist einfach zu fahren.</w:t>
      </w:r>
      <w:bookmarkStart w:id="0" w:name="_GoBack"/>
      <w:bookmarkEnd w:id="0"/>
      <w:r w:rsidR="00525A09" w:rsidRPr="004F656B">
        <w:t xml:space="preserve"> </w:t>
      </w:r>
      <w:r w:rsidR="00383101" w:rsidRPr="004F656B">
        <w:t>Die Strecke ist überwiegend</w:t>
      </w:r>
      <w:r w:rsidR="00AA043E">
        <w:t xml:space="preserve"> asphaltiert. Auf der öffent</w:t>
      </w:r>
      <w:r w:rsidR="005B6590" w:rsidRPr="004F656B">
        <w:t xml:space="preserve">lichen Straße bewegen wir uns so gut wie nie. </w:t>
      </w:r>
      <w:r w:rsidR="00380044" w:rsidRPr="004F656B">
        <w:t xml:space="preserve">Die reine </w:t>
      </w:r>
      <w:proofErr w:type="spellStart"/>
      <w:r w:rsidR="00380044" w:rsidRPr="004F656B">
        <w:t>Radelzeit</w:t>
      </w:r>
      <w:proofErr w:type="spellEnd"/>
      <w:r w:rsidR="00380044" w:rsidRPr="004F656B">
        <w:t xml:space="preserve"> wird etwa 3,5 Stunden betragen, ca. 2</w:t>
      </w:r>
      <w:r w:rsidR="00A96B87" w:rsidRPr="004F656B">
        <w:t xml:space="preserve"> Stunden wollen wir Pause machen. </w:t>
      </w:r>
    </w:p>
    <w:p w:rsidR="00525A09" w:rsidRPr="00AA043E" w:rsidRDefault="00525A09">
      <w:pPr>
        <w:tabs>
          <w:tab w:val="left" w:pos="2340"/>
        </w:tabs>
        <w:rPr>
          <w:b/>
          <w:bCs/>
        </w:rPr>
      </w:pPr>
    </w:p>
    <w:p w:rsidR="005B6590" w:rsidRPr="007C60B9" w:rsidRDefault="005B6590">
      <w:pPr>
        <w:tabs>
          <w:tab w:val="left" w:pos="2340"/>
        </w:tabs>
        <w:rPr>
          <w:b/>
          <w:bCs/>
          <w:sz w:val="28"/>
          <w:szCs w:val="28"/>
        </w:rPr>
      </w:pPr>
      <w:r w:rsidRPr="007C60B9">
        <w:rPr>
          <w:b/>
          <w:bCs/>
          <w:sz w:val="28"/>
          <w:szCs w:val="28"/>
        </w:rPr>
        <w:t>Wetter:</w:t>
      </w:r>
    </w:p>
    <w:p w:rsidR="005B6590" w:rsidRPr="004F656B" w:rsidRDefault="005B6590">
      <w:pPr>
        <w:tabs>
          <w:tab w:val="left" w:pos="2340"/>
        </w:tabs>
      </w:pPr>
      <w:r w:rsidRPr="004F656B">
        <w:t>Keine Ahnung! Also bitte auch Regenkleidung mitnehmen.</w:t>
      </w:r>
    </w:p>
    <w:p w:rsidR="0094241E" w:rsidRPr="004F656B" w:rsidRDefault="0094241E">
      <w:pPr>
        <w:tabs>
          <w:tab w:val="left" w:pos="2340"/>
        </w:tabs>
      </w:pPr>
    </w:p>
    <w:p w:rsidR="0094241E" w:rsidRPr="00AA043E" w:rsidRDefault="00380044">
      <w:pPr>
        <w:tabs>
          <w:tab w:val="left" w:pos="23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Anmeldung</w:t>
      </w:r>
      <w:r w:rsidR="0094241E" w:rsidRPr="0094241E">
        <w:rPr>
          <w:b/>
          <w:sz w:val="28"/>
          <w:szCs w:val="28"/>
          <w:u w:val="single"/>
        </w:rPr>
        <w:t xml:space="preserve"> ist </w:t>
      </w:r>
      <w:r>
        <w:rPr>
          <w:b/>
          <w:sz w:val="28"/>
          <w:szCs w:val="28"/>
          <w:u w:val="single"/>
        </w:rPr>
        <w:t>nicht erforderlich</w:t>
      </w:r>
      <w:r w:rsidR="00AA043E">
        <w:rPr>
          <w:b/>
          <w:sz w:val="28"/>
          <w:szCs w:val="28"/>
          <w:u w:val="single"/>
        </w:rPr>
        <w:t>.</w:t>
      </w:r>
      <w:r w:rsidR="00AA043E" w:rsidRPr="00AA043E">
        <w:rPr>
          <w:sz w:val="28"/>
          <w:szCs w:val="28"/>
        </w:rPr>
        <w:t xml:space="preserve"> Aber bitte an den Treffpunkten pünktlich se</w:t>
      </w:r>
      <w:r w:rsidR="00AA043E">
        <w:rPr>
          <w:sz w:val="28"/>
          <w:szCs w:val="28"/>
        </w:rPr>
        <w:t>i</w:t>
      </w:r>
      <w:r w:rsidR="00AA043E" w:rsidRPr="00AA043E">
        <w:rPr>
          <w:sz w:val="28"/>
          <w:szCs w:val="28"/>
        </w:rPr>
        <w:t>n.</w:t>
      </w:r>
    </w:p>
    <w:p w:rsidR="0094241E" w:rsidRPr="004F656B" w:rsidRDefault="0094241E">
      <w:pPr>
        <w:tabs>
          <w:tab w:val="left" w:pos="2340"/>
        </w:tabs>
        <w:rPr>
          <w:b/>
          <w:bCs/>
        </w:rPr>
      </w:pPr>
    </w:p>
    <w:p w:rsidR="00525A09" w:rsidRPr="004F656B" w:rsidRDefault="00525A09">
      <w:pPr>
        <w:tabs>
          <w:tab w:val="left" w:pos="2340"/>
        </w:tabs>
        <w:rPr>
          <w:b/>
          <w:bCs/>
        </w:rPr>
      </w:pPr>
    </w:p>
    <w:p w:rsidR="005B6590" w:rsidRPr="007C60B9" w:rsidRDefault="005B6590">
      <w:pPr>
        <w:tabs>
          <w:tab w:val="left" w:pos="2340"/>
        </w:tabs>
        <w:rPr>
          <w:b/>
          <w:bCs/>
          <w:sz w:val="28"/>
          <w:szCs w:val="28"/>
        </w:rPr>
      </w:pPr>
      <w:r w:rsidRPr="007C60B9">
        <w:rPr>
          <w:b/>
          <w:bCs/>
          <w:sz w:val="28"/>
          <w:szCs w:val="28"/>
        </w:rPr>
        <w:t>Kosten:</w:t>
      </w:r>
      <w:r w:rsidR="00383101" w:rsidRPr="007C60B9">
        <w:rPr>
          <w:sz w:val="28"/>
          <w:szCs w:val="28"/>
        </w:rPr>
        <w:t xml:space="preserve"> </w:t>
      </w:r>
      <w:r w:rsidR="00380044" w:rsidRPr="007C60B9">
        <w:rPr>
          <w:sz w:val="28"/>
          <w:szCs w:val="28"/>
        </w:rPr>
        <w:t>keine</w:t>
      </w:r>
    </w:p>
    <w:p w:rsidR="0094241E" w:rsidRDefault="0094241E">
      <w:pPr>
        <w:tabs>
          <w:tab w:val="left" w:pos="2340"/>
        </w:tabs>
      </w:pPr>
    </w:p>
    <w:p w:rsidR="007C60B9" w:rsidRPr="004F656B" w:rsidRDefault="007C60B9">
      <w:pPr>
        <w:tabs>
          <w:tab w:val="left" w:pos="2340"/>
        </w:tabs>
      </w:pPr>
    </w:p>
    <w:p w:rsidR="007C60B9" w:rsidRPr="007C60B9" w:rsidRDefault="005B6590">
      <w:pPr>
        <w:tabs>
          <w:tab w:val="left" w:pos="2340"/>
        </w:tabs>
        <w:rPr>
          <w:sz w:val="28"/>
          <w:szCs w:val="28"/>
        </w:rPr>
      </w:pPr>
      <w:r w:rsidRPr="007C60B9">
        <w:rPr>
          <w:sz w:val="28"/>
          <w:szCs w:val="28"/>
        </w:rPr>
        <w:t xml:space="preserve">Euer </w:t>
      </w:r>
    </w:p>
    <w:p w:rsidR="005B6590" w:rsidRPr="007C60B9" w:rsidRDefault="005B6590">
      <w:pPr>
        <w:tabs>
          <w:tab w:val="left" w:pos="2340"/>
        </w:tabs>
        <w:rPr>
          <w:sz w:val="28"/>
          <w:szCs w:val="28"/>
        </w:rPr>
      </w:pPr>
      <w:r w:rsidRPr="007C60B9">
        <w:rPr>
          <w:sz w:val="28"/>
          <w:szCs w:val="28"/>
        </w:rPr>
        <w:t xml:space="preserve">Wolfram </w:t>
      </w:r>
      <w:proofErr w:type="spellStart"/>
      <w:r w:rsidRPr="007C60B9">
        <w:rPr>
          <w:sz w:val="28"/>
          <w:szCs w:val="28"/>
        </w:rPr>
        <w:t>Mündlein</w:t>
      </w:r>
      <w:proofErr w:type="spellEnd"/>
    </w:p>
    <w:sectPr w:rsidR="005B6590" w:rsidRPr="007C60B9">
      <w:pgSz w:w="11906" w:h="16838"/>
      <w:pgMar w:top="567" w:right="680" w:bottom="53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92"/>
    <w:rsid w:val="000A3196"/>
    <w:rsid w:val="00180134"/>
    <w:rsid w:val="001D36D4"/>
    <w:rsid w:val="00217BD0"/>
    <w:rsid w:val="002B7CFA"/>
    <w:rsid w:val="00370EC8"/>
    <w:rsid w:val="00380044"/>
    <w:rsid w:val="00383101"/>
    <w:rsid w:val="004F656B"/>
    <w:rsid w:val="00525A09"/>
    <w:rsid w:val="005A5626"/>
    <w:rsid w:val="005B6590"/>
    <w:rsid w:val="007C60B9"/>
    <w:rsid w:val="008008A7"/>
    <w:rsid w:val="00836192"/>
    <w:rsid w:val="00837C42"/>
    <w:rsid w:val="008C7682"/>
    <w:rsid w:val="0091166E"/>
    <w:rsid w:val="0094241E"/>
    <w:rsid w:val="00A87428"/>
    <w:rsid w:val="00A96B87"/>
    <w:rsid w:val="00AA043E"/>
    <w:rsid w:val="00C63662"/>
    <w:rsid w:val="00E47D5F"/>
    <w:rsid w:val="00F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2268" w:hanging="2268"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after="196" w:line="223" w:lineRule="atLeast"/>
    </w:pPr>
    <w:rPr>
      <w:rFonts w:ascii="Verdana" w:hAnsi="Verdana"/>
      <w:color w:val="525252"/>
      <w:sz w:val="22"/>
      <w:szCs w:val="17"/>
    </w:rPr>
  </w:style>
  <w:style w:type="paragraph" w:styleId="Textkrper2">
    <w:name w:val="Body Text 2"/>
    <w:basedOn w:val="Standard"/>
    <w:semiHidden/>
    <w:pPr>
      <w:tabs>
        <w:tab w:val="left" w:pos="2340"/>
      </w:tabs>
    </w:pPr>
    <w:rPr>
      <w:rFonts w:cs="Arial"/>
      <w:color w:val="525252"/>
      <w:sz w:val="22"/>
      <w:szCs w:val="14"/>
    </w:rPr>
  </w:style>
  <w:style w:type="paragraph" w:customStyle="1" w:styleId="tj">
    <w:name w:val="tj"/>
    <w:basedOn w:val="Standard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Textkrper3">
    <w:name w:val="Body Text 3"/>
    <w:basedOn w:val="Standard"/>
    <w:semiHidden/>
    <w:pPr>
      <w:tabs>
        <w:tab w:val="left" w:pos="2340"/>
      </w:tabs>
      <w:ind w:right="-121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3/3c/Wiesental-schopfhei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Radtour am 17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Radtour am 17</dc:title>
  <dc:creator>xp</dc:creator>
  <cp:lastModifiedBy>Wolfram</cp:lastModifiedBy>
  <cp:revision>4</cp:revision>
  <cp:lastPrinted>2012-05-15T15:15:00Z</cp:lastPrinted>
  <dcterms:created xsi:type="dcterms:W3CDTF">2019-04-29T10:36:00Z</dcterms:created>
  <dcterms:modified xsi:type="dcterms:W3CDTF">2019-04-30T17:43:00Z</dcterms:modified>
</cp:coreProperties>
</file>